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F05F13" w:rsidRDefault="000A319A" w:rsidP="00F05F13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Керівнику</w:t>
      </w:r>
      <w:r w:rsidR="00F05F13">
        <w:rPr>
          <w:spacing w:val="-18"/>
        </w:rPr>
        <w:t xml:space="preserve"> </w:t>
      </w:r>
      <w:r w:rsidR="00F05F13">
        <w:t>Регіонального</w:t>
      </w:r>
      <w:r w:rsidR="00F05F13">
        <w:rPr>
          <w:spacing w:val="-17"/>
        </w:rPr>
        <w:t xml:space="preserve"> </w:t>
      </w:r>
      <w:r w:rsidR="00F05F13">
        <w:t>сервісн</w:t>
      </w:r>
      <w:r w:rsidR="00C14AA0">
        <w:t>ого центру ГСЦ МВС у Львівській, Івано-Франківській та Закарпатській</w:t>
      </w:r>
      <w:r w:rsidR="00F05F13">
        <w:t xml:space="preserve"> </w:t>
      </w:r>
      <w:r w:rsidR="00F05F13">
        <w:rPr>
          <w:spacing w:val="-2"/>
        </w:rPr>
        <w:t>областях</w:t>
      </w:r>
    </w:p>
    <w:p w:rsidR="00F05F13" w:rsidRDefault="00F05F13" w:rsidP="00F05F13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</w:t>
      </w:r>
      <w:r w:rsidR="00C14AA0">
        <w:rPr>
          <w:spacing w:val="-2"/>
        </w:rPr>
        <w:t xml:space="preserve"> </w:t>
      </w:r>
      <w:r>
        <w:t>(філія ГСЦ МВС)</w:t>
      </w:r>
    </w:p>
    <w:p w:rsidR="00F05F13" w:rsidRPr="004C5A61" w:rsidRDefault="00F05F13" w:rsidP="00F05F13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="004C5A61" w:rsidRPr="004C5A61">
        <w:rPr>
          <w:b/>
        </w:rPr>
        <w:t>Максиму ПАНЧИШИНУ</w:t>
      </w:r>
    </w:p>
    <w:p w:rsidR="00F05F13" w:rsidRPr="00EA5040" w:rsidRDefault="00F05F13" w:rsidP="00F05F13">
      <w:pPr>
        <w:pStyle w:val="a4"/>
        <w:spacing w:before="62"/>
        <w:rPr>
          <w:b/>
          <w:sz w:val="20"/>
        </w:rPr>
      </w:pPr>
    </w:p>
    <w:p w:rsidR="00F05F13" w:rsidRDefault="00F05F13" w:rsidP="00F05F13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 xml:space="preserve">обслуговування </w:t>
      </w:r>
      <w:r w:rsidR="00EC416E">
        <w:rPr>
          <w:spacing w:val="-2"/>
        </w:rPr>
        <w:t>Львівської та Донецької областей (м. Львів</w:t>
      </w:r>
      <w:r>
        <w:rPr>
          <w:spacing w:val="-2"/>
        </w:rPr>
        <w:t>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C416E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</w:t>
      </w:r>
      <w:r w:rsidR="00A4501C">
        <w:rPr>
          <w:i/>
          <w:sz w:val="20"/>
          <w:szCs w:val="20"/>
          <w:lang w:val="uk-UA"/>
        </w:rPr>
        <w:t xml:space="preserve"> П.І.Б.</w:t>
      </w:r>
      <w:r w:rsidR="007626E0">
        <w:rPr>
          <w:i/>
          <w:sz w:val="20"/>
          <w:szCs w:val="20"/>
          <w:lang w:val="uk-UA"/>
        </w:rPr>
        <w:t xml:space="preserve">, </w:t>
      </w:r>
      <w:r w:rsidR="00F05F13">
        <w:rPr>
          <w:i/>
          <w:sz w:val="20"/>
          <w:szCs w:val="20"/>
          <w:lang w:val="uk-UA"/>
        </w:rPr>
        <w:t>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Default="00F05F13" w:rsidP="00F856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 w:rsidR="009F2B0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B320F" w:rsidRPr="00BB320F">
        <w:rPr>
          <w:rFonts w:cstheme="minorHAnsi"/>
          <w:sz w:val="28"/>
          <w:szCs w:val="28"/>
        </w:rPr>
        <w:t xml:space="preserve"> ,</w:t>
      </w:r>
      <w:r w:rsidR="00BB320F">
        <w:rPr>
          <w:rFonts w:cstheme="minorHAnsi"/>
          <w:sz w:val="28"/>
          <w:szCs w:val="28"/>
        </w:rPr>
        <w:t xml:space="preserve"> </w:t>
      </w:r>
      <w:r w:rsidR="00BB320F" w:rsidRPr="00BB320F">
        <w:rPr>
          <w:rFonts w:ascii="Times New Roman" w:hAnsi="Times New Roman" w:cs="Times New Roman"/>
          <w:sz w:val="28"/>
          <w:szCs w:val="28"/>
        </w:rPr>
        <w:t>вдова</w:t>
      </w:r>
      <w:r w:rsidR="009F2B0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B320F">
        <w:rPr>
          <w:rFonts w:ascii="Times New Roman" w:hAnsi="Times New Roman" w:cs="Times New Roman"/>
          <w:sz w:val="28"/>
          <w:szCs w:val="28"/>
        </w:rPr>
        <w:t>.</w:t>
      </w:r>
    </w:p>
    <w:p w:rsidR="00F05F13" w:rsidRPr="00F05F13" w:rsidRDefault="00BB320F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Отримую пенсію по в</w:t>
      </w:r>
      <w:r w:rsidR="00F856C7">
        <w:rPr>
          <w:rFonts w:ascii="Times New Roman" w:hAnsi="Times New Roman" w:cs="Times New Roman"/>
          <w:sz w:val="28"/>
          <w:szCs w:val="28"/>
        </w:rPr>
        <w:t>траті годувальника</w:t>
      </w:r>
      <w:r w:rsidR="00F05F13"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05F13"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="00F05F13"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05F13" w:rsidRPr="00F05F13">
        <w:rPr>
          <w:rFonts w:ascii="Times New Roman" w:hAnsi="Times New Roman" w:cs="Times New Roman"/>
          <w:sz w:val="28"/>
          <w:szCs w:val="28"/>
        </w:rPr>
        <w:t xml:space="preserve">Пенсійного фонду України </w:t>
      </w:r>
      <w:r w:rsidR="00F856C7">
        <w:rPr>
          <w:rFonts w:ascii="Times New Roman" w:hAnsi="Times New Roman" w:cs="Times New Roman"/>
          <w:sz w:val="28"/>
          <w:szCs w:val="28"/>
        </w:rPr>
        <w:t xml:space="preserve">у </w:t>
      </w:r>
      <w:r w:rsidR="00E41BFE">
        <w:rPr>
          <w:rFonts w:ascii="Times New Roman" w:hAnsi="Times New Roman" w:cs="Times New Roman"/>
          <w:sz w:val="28"/>
          <w:szCs w:val="28"/>
        </w:rPr>
        <w:t>_________________</w:t>
      </w:r>
      <w:r w:rsidR="00F05F13"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05F13" w:rsidRPr="00F05F13">
        <w:rPr>
          <w:rFonts w:ascii="Times New Roman" w:hAnsi="Times New Roman" w:cs="Times New Roman"/>
          <w:sz w:val="28"/>
          <w:szCs w:val="28"/>
        </w:rPr>
        <w:t>обла</w:t>
      </w:r>
      <w:r w:rsidR="00E41BFE">
        <w:rPr>
          <w:rFonts w:ascii="Times New Roman" w:hAnsi="Times New Roman" w:cs="Times New Roman"/>
          <w:sz w:val="28"/>
          <w:szCs w:val="28"/>
        </w:rPr>
        <w:t>сті _________________(</w:t>
      </w:r>
      <w:r w:rsidR="00E41BFE" w:rsidRPr="00E41BFE">
        <w:rPr>
          <w:rFonts w:ascii="Times New Roman" w:hAnsi="Times New Roman" w:cs="Times New Roman"/>
          <w:i/>
          <w:sz w:val="28"/>
          <w:szCs w:val="28"/>
        </w:rPr>
        <w:t>вказати дату</w:t>
      </w:r>
      <w:r w:rsidR="00E41BFE">
        <w:rPr>
          <w:rFonts w:ascii="Times New Roman" w:hAnsi="Times New Roman" w:cs="Times New Roman"/>
          <w:sz w:val="28"/>
          <w:szCs w:val="28"/>
        </w:rPr>
        <w:t>).</w:t>
      </w:r>
      <w:r w:rsidR="00E41BF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:rsidR="00F05F13" w:rsidRPr="00BB320F" w:rsidRDefault="00F05F13" w:rsidP="00BB320F">
      <w:pPr>
        <w:pStyle w:val="a3"/>
        <w:ind w:firstLine="708"/>
        <w:jc w:val="both"/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B320F">
        <w:rPr>
          <w:rFonts w:ascii="Times New Roman" w:hAnsi="Times New Roman" w:cs="Times New Roman"/>
          <w:sz w:val="28"/>
          <w:szCs w:val="28"/>
        </w:rPr>
        <w:t xml:space="preserve">у </w:t>
      </w:r>
      <w:r w:rsidR="00E41BFE">
        <w:rPr>
          <w:rFonts w:ascii="Times New Roman" w:hAnsi="Times New Roman" w:cs="Times New Roman"/>
          <w:sz w:val="28"/>
          <w:szCs w:val="28"/>
        </w:rPr>
        <w:t>____________________</w:t>
      </w:r>
      <w:r w:rsidRPr="0001779A"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32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довідку про розмір грошового забезпечення для перерахунку пенсії </w:t>
      </w:r>
      <w:r w:rsidR="00BB320F">
        <w:rPr>
          <w:rFonts w:ascii="Times New Roman" w:hAnsi="Times New Roman" w:cs="Times New Roman"/>
          <w:sz w:val="28"/>
          <w:szCs w:val="28"/>
        </w:rPr>
        <w:t xml:space="preserve">мого чоловіка </w:t>
      </w:r>
      <w:r w:rsidRPr="00F05F13">
        <w:rPr>
          <w:rFonts w:ascii="Times New Roman" w:hAnsi="Times New Roman" w:cs="Times New Roman"/>
          <w:sz w:val="28"/>
          <w:szCs w:val="28"/>
        </w:rPr>
        <w:t xml:space="preserve">за </w:t>
      </w:r>
      <w:r w:rsidR="00F50364">
        <w:rPr>
          <w:rFonts w:ascii="Times New Roman" w:hAnsi="Times New Roman" w:cs="Times New Roman"/>
          <w:sz w:val="28"/>
          <w:szCs w:val="28"/>
        </w:rPr>
        <w:t>листопад</w:t>
      </w:r>
      <w:r w:rsidRPr="00F05F13">
        <w:rPr>
          <w:rFonts w:ascii="Times New Roman" w:hAnsi="Times New Roman" w:cs="Times New Roman"/>
          <w:sz w:val="28"/>
          <w:szCs w:val="28"/>
        </w:rPr>
        <w:t xml:space="preserve"> 2019 року</w:t>
      </w:r>
      <w:r w:rsidR="00BB320F">
        <w:rPr>
          <w:rFonts w:ascii="Times New Roman" w:hAnsi="Times New Roman" w:cs="Times New Roman"/>
          <w:sz w:val="28"/>
          <w:szCs w:val="28"/>
        </w:rPr>
        <w:t>,</w:t>
      </w:r>
      <w:r w:rsidRPr="00F05F13">
        <w:rPr>
          <w:rFonts w:ascii="Times New Roman" w:hAnsi="Times New Roman" w:cs="Times New Roman"/>
          <w:sz w:val="28"/>
          <w:szCs w:val="28"/>
        </w:rPr>
        <w:t xml:space="preserve"> відповідно до постанови Кабінету Міністрів України від </w:t>
      </w:r>
      <w:r w:rsidR="00F50364">
        <w:rPr>
          <w:rFonts w:ascii="Times New Roman" w:hAnsi="Times New Roman" w:cs="Times New Roman"/>
          <w:sz w:val="28"/>
          <w:szCs w:val="28"/>
        </w:rPr>
        <w:t>11 листопада 2015 року № 988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0364">
        <w:rPr>
          <w:rFonts w:ascii="Times New Roman" w:hAnsi="Times New Roman" w:cs="Times New Roman"/>
          <w:spacing w:val="-4"/>
          <w:sz w:val="28"/>
          <w:szCs w:val="28"/>
        </w:rPr>
        <w:t>поліцейських Національної поліції»</w:t>
      </w:r>
      <w:r w:rsidRPr="00F05F13">
        <w:rPr>
          <w:rFonts w:ascii="Times New Roman" w:hAnsi="Times New Roman" w:cs="Times New Roman"/>
          <w:sz w:val="28"/>
          <w:szCs w:val="28"/>
        </w:rPr>
        <w:t>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Default="0081511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Default="000E020C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Додаток: копія паспорта</w:t>
      </w:r>
      <w:r w:rsidR="00FD44A9" w:rsidRPr="00FD44A9">
        <w:rPr>
          <w:rFonts w:ascii="Times New Roman" w:hAnsi="Times New Roman" w:cs="Times New Roman"/>
          <w:spacing w:val="-2"/>
          <w:sz w:val="28"/>
          <w:szCs w:val="28"/>
        </w:rPr>
        <w:t>, копія свідоцтва про одруження, копія протоколу про призначення пенсії по втраті годувальника.</w:t>
      </w:r>
      <w:bookmarkStart w:id="0" w:name="_GoBack"/>
      <w:bookmarkEnd w:id="0"/>
    </w:p>
    <w:p w:rsidR="00815114" w:rsidRDefault="0081511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Default="0081511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Pr="00F05F13" w:rsidRDefault="00815114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</w:t>
      </w:r>
      <w:r w:rsidR="00530A2E">
        <w:t xml:space="preserve">         </w:t>
      </w:r>
      <w:r>
        <w:t xml:space="preserve">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016"/>
    <w:rsid w:val="0001779A"/>
    <w:rsid w:val="00026E12"/>
    <w:rsid w:val="00041200"/>
    <w:rsid w:val="00056AF7"/>
    <w:rsid w:val="00065ECB"/>
    <w:rsid w:val="000A319A"/>
    <w:rsid w:val="000D0ACE"/>
    <w:rsid w:val="000D4BF6"/>
    <w:rsid w:val="000E020C"/>
    <w:rsid w:val="000F1C44"/>
    <w:rsid w:val="000F31F1"/>
    <w:rsid w:val="00120A43"/>
    <w:rsid w:val="0016316F"/>
    <w:rsid w:val="00191139"/>
    <w:rsid w:val="001B1232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2212"/>
    <w:rsid w:val="004937ED"/>
    <w:rsid w:val="004C5A61"/>
    <w:rsid w:val="005014A9"/>
    <w:rsid w:val="00502285"/>
    <w:rsid w:val="0050483E"/>
    <w:rsid w:val="00530A2E"/>
    <w:rsid w:val="00542A20"/>
    <w:rsid w:val="00542C80"/>
    <w:rsid w:val="0055758C"/>
    <w:rsid w:val="005750EA"/>
    <w:rsid w:val="005761A6"/>
    <w:rsid w:val="005E4438"/>
    <w:rsid w:val="005F06C2"/>
    <w:rsid w:val="005F12D7"/>
    <w:rsid w:val="006029B7"/>
    <w:rsid w:val="00633AA7"/>
    <w:rsid w:val="00676C7A"/>
    <w:rsid w:val="0068598D"/>
    <w:rsid w:val="0069239F"/>
    <w:rsid w:val="006E04EE"/>
    <w:rsid w:val="007200C0"/>
    <w:rsid w:val="00734C88"/>
    <w:rsid w:val="00752A11"/>
    <w:rsid w:val="00756327"/>
    <w:rsid w:val="00760467"/>
    <w:rsid w:val="0076134F"/>
    <w:rsid w:val="007626E0"/>
    <w:rsid w:val="00766B5E"/>
    <w:rsid w:val="007A6417"/>
    <w:rsid w:val="007C7A36"/>
    <w:rsid w:val="00815114"/>
    <w:rsid w:val="00834059"/>
    <w:rsid w:val="008422A7"/>
    <w:rsid w:val="00852016"/>
    <w:rsid w:val="00854D2B"/>
    <w:rsid w:val="008774BC"/>
    <w:rsid w:val="00906AF1"/>
    <w:rsid w:val="00910A12"/>
    <w:rsid w:val="00921A95"/>
    <w:rsid w:val="00934EFB"/>
    <w:rsid w:val="00937E6B"/>
    <w:rsid w:val="009439A2"/>
    <w:rsid w:val="00986D4A"/>
    <w:rsid w:val="009C579B"/>
    <w:rsid w:val="009F2B03"/>
    <w:rsid w:val="009F5251"/>
    <w:rsid w:val="00A34DD3"/>
    <w:rsid w:val="00A42B8A"/>
    <w:rsid w:val="00A4501C"/>
    <w:rsid w:val="00A547D3"/>
    <w:rsid w:val="00A6159B"/>
    <w:rsid w:val="00A70245"/>
    <w:rsid w:val="00A86817"/>
    <w:rsid w:val="00B816D5"/>
    <w:rsid w:val="00B81A16"/>
    <w:rsid w:val="00BB1A05"/>
    <w:rsid w:val="00BB3164"/>
    <w:rsid w:val="00BB320F"/>
    <w:rsid w:val="00C14AA0"/>
    <w:rsid w:val="00C27917"/>
    <w:rsid w:val="00C621D6"/>
    <w:rsid w:val="00C76308"/>
    <w:rsid w:val="00C915EA"/>
    <w:rsid w:val="00CA0B69"/>
    <w:rsid w:val="00CA26F3"/>
    <w:rsid w:val="00CB258B"/>
    <w:rsid w:val="00CC4FFC"/>
    <w:rsid w:val="00D30F4E"/>
    <w:rsid w:val="00D51651"/>
    <w:rsid w:val="00D5510B"/>
    <w:rsid w:val="00DB330D"/>
    <w:rsid w:val="00DC05AC"/>
    <w:rsid w:val="00DF6E1D"/>
    <w:rsid w:val="00E04A72"/>
    <w:rsid w:val="00E10ACA"/>
    <w:rsid w:val="00E15C55"/>
    <w:rsid w:val="00E254DD"/>
    <w:rsid w:val="00E41BFE"/>
    <w:rsid w:val="00E55D21"/>
    <w:rsid w:val="00EC416E"/>
    <w:rsid w:val="00EF1FD6"/>
    <w:rsid w:val="00F05F13"/>
    <w:rsid w:val="00F0605A"/>
    <w:rsid w:val="00F26974"/>
    <w:rsid w:val="00F35079"/>
    <w:rsid w:val="00F50364"/>
    <w:rsid w:val="00F61833"/>
    <w:rsid w:val="00F856C7"/>
    <w:rsid w:val="00F87F18"/>
    <w:rsid w:val="00FA05D1"/>
    <w:rsid w:val="00FA1D5B"/>
    <w:rsid w:val="00FA2A95"/>
    <w:rsid w:val="00FD44A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  <w:style w:type="character" w:styleId="a7">
    <w:name w:val="Hyperlink"/>
    <w:basedOn w:val="a0"/>
    <w:uiPriority w:val="99"/>
    <w:unhideWhenUsed/>
    <w:rsid w:val="00C27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AFF6-FC9B-4465-B89C-EFEAECBC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RSCUSER</cp:lastModifiedBy>
  <cp:revision>15</cp:revision>
  <cp:lastPrinted>2025-01-02T07:45:00Z</cp:lastPrinted>
  <dcterms:created xsi:type="dcterms:W3CDTF">2024-05-27T09:43:00Z</dcterms:created>
  <dcterms:modified xsi:type="dcterms:W3CDTF">2025-02-06T07:50:00Z</dcterms:modified>
</cp:coreProperties>
</file>